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39" w:rsidRDefault="00B374B8">
      <w:bookmarkStart w:id="0" w:name="_GoBack"/>
      <w:r>
        <w:t>Testdatei</w:t>
      </w:r>
      <w:r w:rsidR="00062F9B">
        <w:br/>
      </w:r>
    </w:p>
    <w:p w:rsidR="00062F9B" w:rsidRDefault="00062F9B">
      <w:proofErr w:type="spellStart"/>
      <w:r>
        <w:t>Asdfasdf</w:t>
      </w:r>
      <w:proofErr w:type="spellEnd"/>
    </w:p>
    <w:p w:rsidR="00062F9B" w:rsidRDefault="00062F9B"/>
    <w:p w:rsidR="00062F9B" w:rsidRDefault="00062F9B">
      <w:proofErr w:type="spellStart"/>
      <w:r>
        <w:t>Asdfasdf</w:t>
      </w:r>
      <w:proofErr w:type="spellEnd"/>
    </w:p>
    <w:p w:rsidR="00062F9B" w:rsidRDefault="00062F9B">
      <w:proofErr w:type="spellStart"/>
      <w:r>
        <w:t>asdfasdf</w:t>
      </w:r>
      <w:bookmarkEnd w:id="0"/>
      <w:proofErr w:type="spellEnd"/>
    </w:p>
    <w:sectPr w:rsidR="00062F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B8"/>
    <w:rsid w:val="00062F9B"/>
    <w:rsid w:val="00720A39"/>
    <w:rsid w:val="00B27BB8"/>
    <w:rsid w:val="00B374B8"/>
    <w:rsid w:val="00C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jkuefner</dc:creator>
  <cp:lastModifiedBy>jkuefner</cp:lastModifiedBy>
  <cp:revision>4</cp:revision>
  <cp:lastPrinted>2013-03-25T14:22:00Z</cp:lastPrinted>
  <dcterms:created xsi:type="dcterms:W3CDTF">2013-03-25T14:21:00Z</dcterms:created>
  <dcterms:modified xsi:type="dcterms:W3CDTF">2013-03-25T16:02:00Z</dcterms:modified>
</cp:coreProperties>
</file>